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93D9B" w14:textId="77777777" w:rsidR="00990FE7" w:rsidRDefault="00990FE7" w:rsidP="00990FE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ของสถานีตำรวจภูธรนาบอน</w:t>
      </w:r>
    </w:p>
    <w:p w14:paraId="73A6B3A4" w14:textId="5E4FCC92" w:rsidR="00A20EF0" w:rsidRPr="00A20EF0" w:rsidRDefault="00990FE7" w:rsidP="00990FE7">
      <w:pPr>
        <w:spacing w:after="0"/>
        <w:jc w:val="center"/>
        <w:rPr>
          <w:rFonts w:ascii="Angsana New" w:hAnsi="Angsana New" w:cs="Angsana New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ประจำเดือน </w:t>
      </w:r>
      <w:r w:rsidR="00A66C97"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มกราคม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</w:t>
      </w:r>
      <w:r w:rsidR="00A66C97">
        <w:rPr>
          <w:rFonts w:ascii="Angsana New" w:hAnsi="Angsana New" w:cs="Angsana New" w:hint="cs"/>
          <w:b/>
          <w:bCs/>
          <w:sz w:val="36"/>
          <w:szCs w:val="36"/>
          <w:cs/>
        </w:rPr>
        <w:t>๗</w:t>
      </w:r>
    </w:p>
    <w:tbl>
      <w:tblPr>
        <w:tblW w:w="15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3024"/>
        <w:gridCol w:w="1584"/>
        <w:gridCol w:w="4157"/>
        <w:gridCol w:w="3260"/>
        <w:gridCol w:w="1757"/>
      </w:tblGrid>
      <w:tr w:rsidR="00A20EF0" w:rsidRPr="00A20EF0" w14:paraId="6FC5D625" w14:textId="77777777" w:rsidTr="00990FE7">
        <w:tc>
          <w:tcPr>
            <w:tcW w:w="1890" w:type="dxa"/>
          </w:tcPr>
          <w:p w14:paraId="5D46837A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024" w:type="dxa"/>
          </w:tcPr>
          <w:p w14:paraId="752EC48C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84" w:type="dxa"/>
          </w:tcPr>
          <w:p w14:paraId="1E3717E9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157" w:type="dxa"/>
          </w:tcPr>
          <w:p w14:paraId="429D1299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14:paraId="1EDF3FF7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757" w:type="dxa"/>
          </w:tcPr>
          <w:p w14:paraId="75A5AC09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A20EF0" w:rsidRPr="00A20EF0" w14:paraId="6E5EA3DE" w14:textId="77777777" w:rsidTr="00990FE7">
        <w:tc>
          <w:tcPr>
            <w:tcW w:w="1890" w:type="dxa"/>
          </w:tcPr>
          <w:p w14:paraId="13B53378" w14:textId="77777777" w:rsidR="00A20EF0" w:rsidRPr="00990FE7" w:rsidRDefault="00A20EF0" w:rsidP="00990FE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Hlk156303378"/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อบรมพัฒนาข้าราชการตำรวจด้านวินัย </w:t>
            </w:r>
          </w:p>
        </w:tc>
        <w:tc>
          <w:tcPr>
            <w:tcW w:w="3024" w:type="dxa"/>
          </w:tcPr>
          <w:p w14:paraId="5F031EA3" w14:textId="77777777" w:rsidR="00A20EF0" w:rsidRDefault="00A20EF0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เพื่อป้องกัน ระงับ ยับยั</w:t>
            </w:r>
            <w:r w:rsidR="001E046F"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้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งการกระทำผิดวินัยและสร้างมาตราฐานในการป</w:t>
            </w:r>
            <w:r w:rsidR="001E046F"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ฏิ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บัติงานตามอำนาจและหน้าที่</w:t>
            </w:r>
          </w:p>
          <w:p w14:paraId="483AE994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27F3C0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45302D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73ABE2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070365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85A20C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5546F5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3C7827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B7907D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2F02FF" w14:textId="240BDF9B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 xml:space="preserve">            ตรวจแล้วถูกต้อง</w:t>
            </w:r>
          </w:p>
          <w:p w14:paraId="5892C694" w14:textId="77777777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>พ.ต.อ.</w:t>
            </w:r>
            <w:r>
              <w:t xml:space="preserve">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2E483571" wp14:editId="2336F31D">
                  <wp:extent cx="1128063" cy="514350"/>
                  <wp:effectExtent l="38100" t="0" r="15240" b="19050"/>
                  <wp:docPr id="2014169384" name="รูปภาพ 2014169384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1D902B8" w14:textId="77777777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 xml:space="preserve">         ( </w:t>
            </w:r>
            <w:proofErr w:type="spellStart"/>
            <w:r>
              <w:rPr>
                <w:rFonts w:hint="cs"/>
                <w:cs/>
              </w:rPr>
              <w:t>ภูวศิษฏิ์</w:t>
            </w:r>
            <w:proofErr w:type="spellEnd"/>
            <w:r>
              <w:rPr>
                <w:rFonts w:hint="cs"/>
                <w:cs/>
              </w:rPr>
              <w:t xml:space="preserve">  วังแก้ว )</w:t>
            </w:r>
          </w:p>
          <w:p w14:paraId="298436F8" w14:textId="4D4A1659" w:rsidR="008C0EE9" w:rsidRPr="00990FE7" w:rsidRDefault="008C0EE9" w:rsidP="008C0EE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 xml:space="preserve">           ผกก.สภ.นาบอน</w:t>
            </w:r>
          </w:p>
        </w:tc>
        <w:tc>
          <w:tcPr>
            <w:tcW w:w="1584" w:type="dxa"/>
          </w:tcPr>
          <w:p w14:paraId="503DA0A9" w14:textId="71925FE5" w:rsidR="00A20EF0" w:rsidRPr="00990FE7" w:rsidRDefault="00A20EF0" w:rsidP="00EF73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 w:rsidR="00990FE7">
              <w:rPr>
                <w:rFonts w:ascii="TH SarabunPSK" w:hAnsi="TH SarabunPSK" w:cs="TH SarabunPSK" w:hint="cs"/>
                <w:sz w:val="32"/>
                <w:szCs w:val="32"/>
                <w:cs/>
              </w:rPr>
              <w:t>๖๖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-ก.ย.</w:t>
            </w:r>
            <w:r w:rsidR="00990FE7">
              <w:rPr>
                <w:rFonts w:ascii="TH SarabunPSK" w:hAnsi="TH SarabunPSK" w:cs="TH SarabunPSK" w:hint="cs"/>
                <w:sz w:val="32"/>
                <w:szCs w:val="32"/>
                <w:cs/>
              </w:rPr>
              <w:t>๖๗</w:t>
            </w:r>
          </w:p>
        </w:tc>
        <w:tc>
          <w:tcPr>
            <w:tcW w:w="4157" w:type="dxa"/>
          </w:tcPr>
          <w:p w14:paraId="674941B1" w14:textId="77777777" w:rsidR="00A20EF0" w:rsidRPr="00990FE7" w:rsidRDefault="00A20EF0" w:rsidP="00EF7376">
            <w:pPr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ไม่มีข้าราชการตำรวจที่กระทำผิดวินัย</w:t>
            </w:r>
          </w:p>
          <w:p w14:paraId="006A1C64" w14:textId="77777777" w:rsidR="00A20EF0" w:rsidRPr="00990FE7" w:rsidRDefault="00A20EF0" w:rsidP="00EF7376">
            <w:pPr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คำสั่งแต่งตั้งคณะกรรมการเพื่อกวดขันดำเนินการทางวินัย</w:t>
            </w:r>
          </w:p>
          <w:p w14:paraId="01CFC9D3" w14:textId="77777777" w:rsidR="00A20EF0" w:rsidRPr="00990FE7" w:rsidRDefault="00A20EF0" w:rsidP="00EF7376">
            <w:pPr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เจ้าหน้าที่รายงานข้าราชการตำรวจที่กระทำผิดวินัยให้ผู้บังคับบัญชาทราบทุกเดือน </w:t>
            </w:r>
          </w:p>
          <w:p w14:paraId="1B7E5E8D" w14:textId="77777777" w:rsidR="00A20EF0" w:rsidRPr="00990FE7" w:rsidRDefault="00A20EF0" w:rsidP="00EF7376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FDFD5B" w14:textId="167DA910" w:rsidR="00A20EF0" w:rsidRPr="00990FE7" w:rsidRDefault="00A20EF0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0FE7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90FE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90FE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 w:rsidRPr="00990FE7">
              <w:rPr>
                <w:rFonts w:ascii="TH SarabunPSK" w:hAnsi="TH SarabunPSK" w:cs="TH SarabunPSK"/>
                <w:sz w:val="32"/>
                <w:szCs w:val="32"/>
              </w:rPr>
              <w:t>.</w:t>
            </w:r>
            <w:proofErr w:type="spellStart"/>
            <w:r w:rsidR="00A66C97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ภูวศิษฏิ์</w:t>
            </w:r>
            <w:proofErr w:type="spellEnd"/>
            <w:r w:rsidR="00A66C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วังแก้ว </w:t>
            </w:r>
            <w:proofErr w:type="spellStart"/>
            <w:r w:rsidR="00A66C97">
              <w:rPr>
                <w:rFonts w:ascii="TH SarabunPSK" w:hAnsi="TH SarabunPSK" w:cs="TH SarabunPSK" w:hint="cs"/>
                <w:sz w:val="32"/>
                <w:szCs w:val="32"/>
                <w:cs/>
              </w:rPr>
              <w:t>ผกก</w:t>
            </w:r>
            <w:r w:rsidR="00990FE7">
              <w:rPr>
                <w:rFonts w:ascii="TH SarabunPSK" w:hAnsi="TH SarabunPSK" w:cs="TH SarabunPSK" w:hint="cs"/>
                <w:sz w:val="32"/>
                <w:szCs w:val="32"/>
                <w:cs/>
              </w:rPr>
              <w:t>.สภ</w:t>
            </w:r>
            <w:proofErr w:type="spellEnd"/>
            <w:r w:rsidR="00990FE7">
              <w:rPr>
                <w:rFonts w:ascii="TH SarabunPSK" w:hAnsi="TH SarabunPSK" w:cs="TH SarabunPSK" w:hint="cs"/>
                <w:sz w:val="32"/>
                <w:szCs w:val="32"/>
                <w:cs/>
              </w:rPr>
              <w:t>.นาบอน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</w:t>
            </w:r>
            <w:r w:rsidRPr="00990FE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90FE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Pr="00990FE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AD7EBF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สุจินต์  รัตนพันธุ์  รอง ผกก.ป.ฯ,พ.ต.ท.</w:t>
            </w:r>
            <w:proofErr w:type="spellStart"/>
            <w:r w:rsidR="00AD7EBF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ทัต</w:t>
            </w:r>
            <w:proofErr w:type="spellEnd"/>
            <w:r w:rsidR="00AD7E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เทพ  กล่ำเอม รอง ผกก.สส.ฯ,    พ.ต.ท.สมศักดิ์  โสภาการ รอง ผกก.(สอบสวน)ฯ และ </w:t>
            </w:r>
            <w:proofErr w:type="spellStart"/>
            <w:r w:rsidR="00AD7EBF">
              <w:rPr>
                <w:rFonts w:ascii="TH SarabunPSK" w:hAnsi="TH SarabunPSK" w:cs="TH SarabunPSK" w:hint="cs"/>
                <w:sz w:val="32"/>
                <w:szCs w:val="32"/>
                <w:cs/>
              </w:rPr>
              <w:t>พ.ต.</w:t>
            </w:r>
            <w:r w:rsidR="00A66C97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="00A66C97">
              <w:rPr>
                <w:rFonts w:ascii="TH SarabunPSK" w:hAnsi="TH SarabunPSK" w:cs="TH SarabunPSK" w:hint="cs"/>
                <w:sz w:val="32"/>
                <w:szCs w:val="32"/>
                <w:cs/>
              </w:rPr>
              <w:t>.ณรงค์  เดชสุ</w:t>
            </w:r>
            <w:proofErr w:type="spellStart"/>
            <w:r w:rsidR="00A66C97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รางค์</w:t>
            </w:r>
            <w:proofErr w:type="spellEnd"/>
            <w:r w:rsidR="00AD7E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AD7EBF">
              <w:rPr>
                <w:rFonts w:ascii="TH SarabunPSK" w:hAnsi="TH SarabunPSK" w:cs="TH SarabunPSK" w:hint="cs"/>
                <w:sz w:val="32"/>
                <w:szCs w:val="32"/>
                <w:cs/>
              </w:rPr>
              <w:t>สว</w:t>
            </w:r>
            <w:proofErr w:type="spellEnd"/>
            <w:r w:rsidR="00AD7E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.อก.ฯ    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ได้เรียกประชุมข้าราชการตำรวจทุกนาย เพื่ออบรมพัฒนามิให้ข้าราชการตำรวจกระทำผิดวินัย พร้อมนี้ได้รับการรายงานการกระผิดวินัยของข้าราชการตำรวจระดับชั้นสัญญาบัตรและข้าราชการตำรวจชั้นประทวน ของ ประจำเดือน</w:t>
            </w:r>
            <w:r w:rsidR="00A66C97"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 ๒๕๖๗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จากการตรวจสอบไม่มีข้าราชการตำรวจกระทำผิดวินัยในห้วงเดือน </w:t>
            </w:r>
            <w:r w:rsidR="00A66C97"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 ๒๕๖๗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แต่อย่างใด </w:t>
            </w:r>
          </w:p>
          <w:p w14:paraId="7FED6B1A" w14:textId="77777777" w:rsidR="00A20EF0" w:rsidRPr="00990FE7" w:rsidRDefault="00A20EF0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3DBA82A4" w14:textId="6DCB8BFF" w:rsid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 w:hint="cs"/>
                <w:noProof/>
                <w:sz w:val="32"/>
                <w:szCs w:val="32"/>
              </w:rPr>
            </w:pPr>
          </w:p>
          <w:p w14:paraId="34C6B6E4" w14:textId="605EB805" w:rsidR="00A66C97" w:rsidRDefault="00A66C97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noProof/>
                <w:sz w:val="32"/>
                <w:szCs w:val="32"/>
              </w:rPr>
            </w:pPr>
            <w:r>
              <w:rPr>
                <w:rFonts w:ascii="Angsana New" w:hAnsi="Angsana New" w:cs="Angsana New"/>
                <w:noProof/>
                <w:sz w:val="32"/>
                <w:szCs w:val="32"/>
              </w:rPr>
              <w:drawing>
                <wp:inline distT="0" distB="0" distL="0" distR="0" wp14:anchorId="2CC68D88" wp14:editId="5236B11B">
                  <wp:extent cx="1932940" cy="1450340"/>
                  <wp:effectExtent l="0" t="0" r="0" b="0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7264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450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C3B743" w14:textId="77777777" w:rsidR="00AD7EBF" w:rsidRDefault="00AD7EBF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noProof/>
                <w:sz w:val="32"/>
                <w:szCs w:val="32"/>
              </w:rPr>
            </w:pPr>
          </w:p>
          <w:p w14:paraId="5232C146" w14:textId="17353F50" w:rsidR="00AD7EBF" w:rsidRPr="00A20EF0" w:rsidRDefault="00AD7EBF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noProof/>
                <w:sz w:val="32"/>
                <w:szCs w:val="32"/>
              </w:rPr>
            </w:pPr>
          </w:p>
        </w:tc>
        <w:tc>
          <w:tcPr>
            <w:tcW w:w="1757" w:type="dxa"/>
          </w:tcPr>
          <w:p w14:paraId="002D8BF3" w14:textId="4EC74126" w:rsidR="00A20EF0" w:rsidRPr="00A20EF0" w:rsidRDefault="00990FE7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งาน</w:t>
            </w:r>
            <w:r w:rsidR="00A20EF0" w:rsidRPr="00A20EF0">
              <w:rPr>
                <w:rFonts w:ascii="Angsana New" w:hAnsi="Angsana New" w:cs="Angsana New"/>
                <w:sz w:val="32"/>
                <w:szCs w:val="32"/>
                <w:cs/>
              </w:rPr>
              <w:t>อำนวยการ</w:t>
            </w:r>
          </w:p>
        </w:tc>
      </w:tr>
      <w:bookmarkEnd w:id="0"/>
    </w:tbl>
    <w:p w14:paraId="3FC17D80" w14:textId="77777777" w:rsidR="00A20EF0" w:rsidRPr="00A20EF0" w:rsidRDefault="00A20EF0">
      <w:pPr>
        <w:rPr>
          <w:rFonts w:ascii="Angsana New" w:hAnsi="Angsana New" w:cs="Angsana New"/>
        </w:rPr>
      </w:pPr>
    </w:p>
    <w:p w14:paraId="6453D9F3" w14:textId="77777777" w:rsidR="00986A08" w:rsidRDefault="00986A08" w:rsidP="00A20EF0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</w:p>
    <w:p w14:paraId="3D7EC7A8" w14:textId="77777777" w:rsidR="008C0EE9" w:rsidRDefault="008C0EE9" w:rsidP="0003516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A564282" w14:textId="4D4725B7" w:rsidR="00035167" w:rsidRDefault="00035167" w:rsidP="0003516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ของสถานีตำรวจภูธรนาบอน</w:t>
      </w:r>
    </w:p>
    <w:p w14:paraId="67D49656" w14:textId="5B101C62" w:rsidR="00A20EF0" w:rsidRPr="00A20EF0" w:rsidRDefault="00035167" w:rsidP="00035167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ประจำเดือน </w:t>
      </w:r>
      <w:r w:rsidR="00A66C97"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มกราคม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</w:t>
      </w:r>
      <w:r w:rsidR="00A66C97">
        <w:rPr>
          <w:rFonts w:ascii="Angsana New" w:hAnsi="Angsana New" w:cs="Angsana New" w:hint="cs"/>
          <w:b/>
          <w:bCs/>
          <w:sz w:val="32"/>
          <w:szCs w:val="32"/>
          <w:cs/>
        </w:rPr>
        <w:t>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679"/>
        <w:gridCol w:w="1527"/>
        <w:gridCol w:w="4015"/>
        <w:gridCol w:w="2977"/>
        <w:gridCol w:w="2182"/>
      </w:tblGrid>
      <w:tr w:rsidR="00A20EF0" w:rsidRPr="00A20EF0" w14:paraId="25DF32C5" w14:textId="77777777" w:rsidTr="00EF7376">
        <w:tc>
          <w:tcPr>
            <w:tcW w:w="2235" w:type="dxa"/>
          </w:tcPr>
          <w:p w14:paraId="6198457F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79" w:type="dxa"/>
          </w:tcPr>
          <w:p w14:paraId="29AEF453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27" w:type="dxa"/>
          </w:tcPr>
          <w:p w14:paraId="37DFF02A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015" w:type="dxa"/>
          </w:tcPr>
          <w:p w14:paraId="250D5732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77" w:type="dxa"/>
          </w:tcPr>
          <w:p w14:paraId="0BD6EE23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2182" w:type="dxa"/>
          </w:tcPr>
          <w:p w14:paraId="4F7A6771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A20EF0" w:rsidRPr="00A20EF0" w14:paraId="3F0D377D" w14:textId="77777777" w:rsidTr="00EF7376">
        <w:tc>
          <w:tcPr>
            <w:tcW w:w="2235" w:type="dxa"/>
          </w:tcPr>
          <w:p w14:paraId="7EAB6570" w14:textId="1C1D3E5C" w:rsidR="00A20EF0" w:rsidRPr="00A20EF0" w:rsidRDefault="00A20EF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  การจัดสวัสดิการบ้านพักและปรับปรุงอาคารบ้านพัก</w:t>
            </w:r>
            <w:r w:rsidR="00035167">
              <w:rPr>
                <w:rFonts w:ascii="Angsana New" w:hAnsi="Angsana New" w:cs="Angsana New" w:hint="cs"/>
                <w:sz w:val="32"/>
                <w:szCs w:val="32"/>
                <w:cs/>
              </w:rPr>
              <w:t>,ที่ทำงาน</w:t>
            </w:r>
          </w:p>
          <w:p w14:paraId="105F6A88" w14:textId="77777777" w:rsidR="00A20EF0" w:rsidRPr="00A20EF0" w:rsidRDefault="00A20EF0" w:rsidP="00EF7376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679" w:type="dxa"/>
          </w:tcPr>
          <w:p w14:paraId="0BD0F7C9" w14:textId="77777777" w:rsidR="00A20EF0" w:rsidRDefault="00A20EF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การให้ความสำคัญกับสวัสดิการด้านที่พักอาศัย โดยจัดสรรบ้านพักให้กับข้าราชการตำรวจอย่างเพียงพอ</w:t>
            </w:r>
          </w:p>
          <w:p w14:paraId="28FCAD31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3D4E4DB7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5982F221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1753846C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34EAE243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6A2ECBA4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69512A92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69DB0EB5" w14:textId="4D73765B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 xml:space="preserve">          ตรวจแล้วถูกต้อง</w:t>
            </w:r>
          </w:p>
          <w:p w14:paraId="13D036A2" w14:textId="24664CD5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 xml:space="preserve">พ.ต.อ.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3DB7F95" wp14:editId="06BA455C">
                  <wp:extent cx="1128063" cy="514350"/>
                  <wp:effectExtent l="38100" t="0" r="15240" b="19050"/>
                  <wp:docPr id="93207483" name="รูปภาพ 93207483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  <w:p w14:paraId="35CCA883" w14:textId="77777777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 xml:space="preserve">         ( </w:t>
            </w:r>
            <w:proofErr w:type="spellStart"/>
            <w:r>
              <w:rPr>
                <w:rFonts w:hint="cs"/>
                <w:cs/>
              </w:rPr>
              <w:t>ภูวศิษฏิ์</w:t>
            </w:r>
            <w:proofErr w:type="spellEnd"/>
            <w:r>
              <w:rPr>
                <w:rFonts w:hint="cs"/>
                <w:cs/>
              </w:rPr>
              <w:t xml:space="preserve">  วังแก้ว )</w:t>
            </w:r>
          </w:p>
          <w:p w14:paraId="3786AC2A" w14:textId="07698442" w:rsidR="008C0EE9" w:rsidRPr="00A20EF0" w:rsidRDefault="008C0EE9" w:rsidP="008C0EE9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 xml:space="preserve">           ผกก.สภ.นาบอน</w:t>
            </w:r>
          </w:p>
        </w:tc>
        <w:tc>
          <w:tcPr>
            <w:tcW w:w="1527" w:type="dxa"/>
          </w:tcPr>
          <w:p w14:paraId="4487890B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4015" w:type="dxa"/>
          </w:tcPr>
          <w:p w14:paraId="2E9DB79A" w14:textId="75793E63" w:rsidR="00A20EF0" w:rsidRPr="00A20EF0" w:rsidRDefault="00A20EF0" w:rsidP="00A20EF0">
            <w:pPr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ปรับปรุงภูมิทัศน์รอบๆอาคาร</w:t>
            </w:r>
            <w:r w:rsidR="00035167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ของทางราชการ</w:t>
            </w:r>
          </w:p>
          <w:p w14:paraId="5CD1D5A9" w14:textId="77777777" w:rsidR="00A20EF0" w:rsidRPr="00A20EF0" w:rsidRDefault="00A20EF0" w:rsidP="00A20EF0">
            <w:pPr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จัดสรรบ้านพักให้กับข้าราชการตำรวจตามลำดับการขึ้นบัญชี</w:t>
            </w:r>
          </w:p>
          <w:p w14:paraId="78FE9054" w14:textId="77777777" w:rsidR="00A20EF0" w:rsidRPr="00A20EF0" w:rsidRDefault="00A20EF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14:paraId="58F3E1D9" w14:textId="77777777" w:rsidR="00A20EF0" w:rsidRPr="00A20EF0" w:rsidRDefault="00A20EF0" w:rsidP="00EF7376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  <w:p w14:paraId="1F2C1B13" w14:textId="4FECABB4" w:rsidR="00A20EF0" w:rsidRPr="00A20EF0" w:rsidRDefault="00A20EF0" w:rsidP="00A66C97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  พ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ต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ท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="00986A08">
              <w:rPr>
                <w:rFonts w:ascii="Angsana New" w:hAnsi="Angsana New" w:cs="Angsana New" w:hint="cs"/>
                <w:sz w:val="32"/>
                <w:szCs w:val="32"/>
                <w:cs/>
              </w:rPr>
              <w:t>สุพรชัย  บุญนำ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proofErr w:type="spellStart"/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สวป</w:t>
            </w:r>
            <w:proofErr w:type="spellEnd"/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proofErr w:type="spellStart"/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สภ</w:t>
            </w:r>
            <w:proofErr w:type="spellEnd"/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="00986A08">
              <w:rPr>
                <w:rFonts w:ascii="Angsana New" w:hAnsi="Angsana New" w:cs="Angsana New" w:hint="cs"/>
                <w:sz w:val="32"/>
                <w:szCs w:val="32"/>
                <w:cs/>
              </w:rPr>
              <w:t>นาบอน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  พ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ต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="00A66C97">
              <w:rPr>
                <w:rFonts w:ascii="Angsana New" w:hAnsi="Angsana New" w:cs="Angsana New" w:hint="cs"/>
                <w:sz w:val="32"/>
                <w:szCs w:val="32"/>
                <w:cs/>
              </w:rPr>
              <w:t>ต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="00A66C97">
              <w:rPr>
                <w:rFonts w:ascii="Angsana New" w:hAnsi="Angsana New" w:cs="Angsana New" w:hint="cs"/>
                <w:sz w:val="32"/>
                <w:szCs w:val="32"/>
                <w:cs/>
              </w:rPr>
              <w:t>ณรงค์  เดชสุ</w:t>
            </w:r>
            <w:proofErr w:type="spellStart"/>
            <w:r w:rsidR="00A66C97">
              <w:rPr>
                <w:rFonts w:ascii="Angsana New" w:hAnsi="Angsana New" w:cs="Angsana New" w:hint="cs"/>
                <w:sz w:val="32"/>
                <w:szCs w:val="32"/>
                <w:cs/>
              </w:rPr>
              <w:t>รางค์</w:t>
            </w:r>
            <w:proofErr w:type="spellEnd"/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proofErr w:type="spellStart"/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สว</w:t>
            </w:r>
            <w:proofErr w:type="spellEnd"/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อก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สภ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="00986A08">
              <w:rPr>
                <w:rFonts w:ascii="Angsana New" w:hAnsi="Angsana New" w:cs="Angsana New" w:hint="cs"/>
                <w:sz w:val="32"/>
                <w:szCs w:val="32"/>
                <w:cs/>
              </w:rPr>
              <w:t>นาบอน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พร้อมข้าราชการตำรวจ </w:t>
            </w:r>
            <w:proofErr w:type="spellStart"/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สภ</w:t>
            </w:r>
            <w:proofErr w:type="spellEnd"/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="00035167">
              <w:rPr>
                <w:rFonts w:ascii="Angsana New" w:hAnsi="Angsana New" w:cs="Angsana New" w:hint="cs"/>
                <w:sz w:val="32"/>
                <w:szCs w:val="32"/>
                <w:cs/>
              </w:rPr>
              <w:t>นาบอน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ร่วมกันทำความสะอาดบริเวณบ้านพัก เพื่อปรับปรุงภูมิทัศน์ให้สะอาดน่าอยู่ </w:t>
            </w:r>
          </w:p>
          <w:p w14:paraId="7A176830" w14:textId="77777777" w:rsidR="00A20EF0" w:rsidRPr="00A20EF0" w:rsidRDefault="00A20EF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6F04F3CB" w14:textId="77777777" w:rsidR="00A20EF0" w:rsidRPr="00A20EF0" w:rsidRDefault="00A20EF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2C09A46A" w14:textId="77777777" w:rsidR="00A20EF0" w:rsidRPr="00A20EF0" w:rsidRDefault="00A20EF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08F53F1E" w14:textId="77777777" w:rsidR="00A20EF0" w:rsidRPr="00A20EF0" w:rsidRDefault="00A20EF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438315C0" w14:textId="77777777" w:rsidR="00A20EF0" w:rsidRPr="00A20EF0" w:rsidRDefault="00A20EF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730138A4" w14:textId="141DBECF" w:rsid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 w:hint="cs"/>
                <w:noProof/>
                <w:sz w:val="32"/>
                <w:szCs w:val="32"/>
              </w:rPr>
            </w:pPr>
          </w:p>
          <w:p w14:paraId="542DD18E" w14:textId="64E83827" w:rsidR="00A66C97" w:rsidRDefault="00A66C97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noProof/>
                <w:sz w:val="32"/>
                <w:szCs w:val="32"/>
              </w:rPr>
            </w:pPr>
            <w:r>
              <w:rPr>
                <w:rFonts w:ascii="Angsana New" w:hAnsi="Angsana New" w:cs="Angsana New"/>
                <w:noProof/>
                <w:sz w:val="32"/>
                <w:szCs w:val="32"/>
              </w:rPr>
              <w:drawing>
                <wp:inline distT="0" distB="0" distL="0" distR="0" wp14:anchorId="3BBF1027" wp14:editId="1D42CD7B">
                  <wp:extent cx="1753235" cy="1169035"/>
                  <wp:effectExtent l="0" t="0" r="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L_836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1169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756095" w14:textId="77777777" w:rsidR="00035167" w:rsidRDefault="00035167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noProof/>
                <w:sz w:val="32"/>
                <w:szCs w:val="32"/>
              </w:rPr>
            </w:pPr>
          </w:p>
          <w:p w14:paraId="16E634E7" w14:textId="78AF1F2E" w:rsidR="00035167" w:rsidRPr="00A20EF0" w:rsidRDefault="00A66C97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noProof/>
                <w:sz w:val="32"/>
                <w:szCs w:val="32"/>
              </w:rPr>
            </w:pPr>
            <w:r>
              <w:rPr>
                <w:rFonts w:ascii="Angsana New" w:hAnsi="Angsana New" w:cs="Angsana New"/>
                <w:noProof/>
                <w:sz w:val="32"/>
                <w:szCs w:val="32"/>
              </w:rPr>
              <w:drawing>
                <wp:inline distT="0" distB="0" distL="0" distR="0" wp14:anchorId="714C2F1B" wp14:editId="38183B0D">
                  <wp:extent cx="1753235" cy="1169035"/>
                  <wp:effectExtent l="0" t="0" r="0" b="0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L_837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1169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</w:tcPr>
          <w:p w14:paraId="188846B4" w14:textId="6A42BBEE" w:rsidR="00A20EF0" w:rsidRPr="00A20EF0" w:rsidRDefault="00035167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งาน</w:t>
            </w:r>
            <w:r w:rsidR="00A20EF0" w:rsidRPr="00A20EF0">
              <w:rPr>
                <w:rFonts w:ascii="Angsana New" w:hAnsi="Angsana New" w:cs="Angsana New"/>
                <w:sz w:val="32"/>
                <w:szCs w:val="32"/>
                <w:cs/>
              </w:rPr>
              <w:t>อำนวยการ</w:t>
            </w:r>
          </w:p>
        </w:tc>
      </w:tr>
    </w:tbl>
    <w:p w14:paraId="791696EA" w14:textId="77777777" w:rsidR="00A20EF0" w:rsidRDefault="00A20EF0">
      <w:pPr>
        <w:rPr>
          <w:rFonts w:ascii="Angsana New" w:hAnsi="Angsana New" w:cs="Angsana New"/>
        </w:rPr>
      </w:pPr>
    </w:p>
    <w:p w14:paraId="64A815F4" w14:textId="77777777" w:rsidR="00035167" w:rsidRDefault="00035167">
      <w:pPr>
        <w:rPr>
          <w:rFonts w:ascii="Angsana New" w:hAnsi="Angsana New" w:cs="Angsana New"/>
        </w:rPr>
      </w:pPr>
    </w:p>
    <w:p w14:paraId="1F30BDDD" w14:textId="77777777" w:rsidR="00035167" w:rsidRDefault="00035167">
      <w:pPr>
        <w:rPr>
          <w:rFonts w:ascii="Angsana New" w:hAnsi="Angsana New" w:cs="Angsana New"/>
        </w:rPr>
      </w:pPr>
    </w:p>
    <w:p w14:paraId="29817BEA" w14:textId="77777777" w:rsidR="00035167" w:rsidRDefault="00035167" w:rsidP="0003516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ของสถานีตำรวจภูธรนาบอน</w:t>
      </w:r>
    </w:p>
    <w:p w14:paraId="7CD79AA4" w14:textId="52926953" w:rsidR="00035167" w:rsidRPr="00A20EF0" w:rsidRDefault="00035167" w:rsidP="00035167">
      <w:pPr>
        <w:spacing w:after="0"/>
        <w:jc w:val="center"/>
        <w:rPr>
          <w:rFonts w:ascii="Angsana New" w:hAnsi="Angsana New" w:cs="Angsana New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ประจำเดือน </w:t>
      </w:r>
      <w:r w:rsidR="00A66C97"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มกราคม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</w:t>
      </w:r>
      <w:r w:rsidR="00A66C97">
        <w:rPr>
          <w:rFonts w:ascii="Angsana New" w:hAnsi="Angsana New" w:cs="Angsana New" w:hint="cs"/>
          <w:cs/>
        </w:rPr>
        <w:t>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105"/>
        <w:gridCol w:w="1527"/>
        <w:gridCol w:w="3448"/>
        <w:gridCol w:w="3544"/>
        <w:gridCol w:w="2182"/>
      </w:tblGrid>
      <w:tr w:rsidR="00A20EF0" w:rsidRPr="00A20EF0" w14:paraId="06CADB09" w14:textId="77777777" w:rsidTr="00EF7376">
        <w:tc>
          <w:tcPr>
            <w:tcW w:w="1809" w:type="dxa"/>
          </w:tcPr>
          <w:p w14:paraId="72A88D69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105" w:type="dxa"/>
          </w:tcPr>
          <w:p w14:paraId="4745DF78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27" w:type="dxa"/>
          </w:tcPr>
          <w:p w14:paraId="5E9ACED7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448" w:type="dxa"/>
          </w:tcPr>
          <w:p w14:paraId="73FDFC8C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44" w:type="dxa"/>
          </w:tcPr>
          <w:p w14:paraId="71CE7D05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2182" w:type="dxa"/>
          </w:tcPr>
          <w:p w14:paraId="199F13E4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A20EF0" w:rsidRPr="00A20EF0" w14:paraId="67FA6E12" w14:textId="77777777" w:rsidTr="00EF7376">
        <w:tc>
          <w:tcPr>
            <w:tcW w:w="1809" w:type="dxa"/>
          </w:tcPr>
          <w:p w14:paraId="2F41AD81" w14:textId="6FB3EE1C" w:rsidR="00A20EF0" w:rsidRPr="00A20EF0" w:rsidRDefault="00A20EF0" w:rsidP="00035167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กต.ตร.</w:t>
            </w:r>
          </w:p>
          <w:p w14:paraId="05AA016A" w14:textId="77777777" w:rsidR="00A20EF0" w:rsidRPr="00A20EF0" w:rsidRDefault="00A20EF0" w:rsidP="00035167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พบประชาชน</w:t>
            </w:r>
          </w:p>
        </w:tc>
        <w:tc>
          <w:tcPr>
            <w:tcW w:w="3105" w:type="dxa"/>
          </w:tcPr>
          <w:p w14:paraId="435EE088" w14:textId="77777777" w:rsidR="00A20EF0" w:rsidRDefault="00A20EF0" w:rsidP="00035167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สร้างความเป็นหุ้นส่วน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 xml:space="preserve">(Partnership) 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ระหว่างตำรวจกับทุกภาคส่วนในการดูแลชุมชนและสังคม โดยเน้นการแก้ไขปัญหาที่เกิดขึ้น</w:t>
            </w:r>
          </w:p>
          <w:p w14:paraId="779D1C7A" w14:textId="77777777" w:rsidR="008C0EE9" w:rsidRDefault="008C0EE9" w:rsidP="00035167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63358CE1" w14:textId="77777777" w:rsidR="008C0EE9" w:rsidRDefault="008C0EE9" w:rsidP="00035167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49D48C14" w14:textId="77777777" w:rsidR="008C0EE9" w:rsidRDefault="008C0EE9" w:rsidP="00035167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2218750B" w14:textId="77777777" w:rsidR="008C0EE9" w:rsidRDefault="008C0EE9" w:rsidP="00035167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2FFA9BCD" w14:textId="77777777" w:rsidR="008C0EE9" w:rsidRDefault="008C0EE9" w:rsidP="00035167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3C37DA92" w14:textId="57157363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 xml:space="preserve">           ตรวจแล้วถูกต้อง</w:t>
            </w:r>
          </w:p>
          <w:p w14:paraId="45C8D760" w14:textId="77777777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>พ.ต.อ.</w:t>
            </w:r>
            <w:r>
              <w:t xml:space="preserve">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30EB9CD" wp14:editId="26FAC690">
                  <wp:extent cx="1128063" cy="514350"/>
                  <wp:effectExtent l="38100" t="0" r="15240" b="19050"/>
                  <wp:docPr id="2090937657" name="รูปภาพ 2090937657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4FB4A87" w14:textId="77777777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 xml:space="preserve">         ( </w:t>
            </w:r>
            <w:proofErr w:type="spellStart"/>
            <w:r>
              <w:rPr>
                <w:rFonts w:hint="cs"/>
                <w:cs/>
              </w:rPr>
              <w:t>ภูวศิษฏิ์</w:t>
            </w:r>
            <w:proofErr w:type="spellEnd"/>
            <w:r>
              <w:rPr>
                <w:rFonts w:hint="cs"/>
                <w:cs/>
              </w:rPr>
              <w:t xml:space="preserve">  วังแก้ว )</w:t>
            </w:r>
          </w:p>
          <w:p w14:paraId="6604E0ED" w14:textId="7766EFE9" w:rsidR="008C0EE9" w:rsidRPr="00A20EF0" w:rsidRDefault="008C0EE9" w:rsidP="008C0EE9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 xml:space="preserve">           ผกก.สภ.นาบอน</w:t>
            </w:r>
          </w:p>
        </w:tc>
        <w:tc>
          <w:tcPr>
            <w:tcW w:w="1527" w:type="dxa"/>
          </w:tcPr>
          <w:p w14:paraId="6435BE62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448" w:type="dxa"/>
          </w:tcPr>
          <w:p w14:paraId="2CF759A8" w14:textId="77777777" w:rsidR="00A20EF0" w:rsidRPr="00A20EF0" w:rsidRDefault="00A20EF0" w:rsidP="00035167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จัดกิจกรรม กต.ตร.พบปะประชาชนตามชุมชน เพื่อรับทราบปัญหา และคามต้องการของประชาชนในชุมชน</w:t>
            </w:r>
          </w:p>
          <w:p w14:paraId="28375295" w14:textId="77777777" w:rsidR="00A20EF0" w:rsidRPr="00A20EF0" w:rsidRDefault="00A20EF0" w:rsidP="00EF7376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นำปัญหา/ความต้องการของประชาชนที่ได้ มาประชุมวิเคราะห์และจัดแผนการตรวจ ในการประชุม</w:t>
            </w:r>
          </w:p>
          <w:p w14:paraId="6D67DBB8" w14:textId="77777777" w:rsidR="00A20EF0" w:rsidRPr="00A20EF0" w:rsidRDefault="00A20EF0" w:rsidP="00EF7376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14:paraId="44650786" w14:textId="658274D0" w:rsidR="00A20EF0" w:rsidRPr="00A20EF0" w:rsidRDefault="00A20EF0" w:rsidP="00A66C97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โดยในวันที่ </w:t>
            </w:r>
            <w:r w:rsidR="008C0EE9">
              <w:rPr>
                <w:rFonts w:ascii="Angsana New" w:hAnsi="Angsana New" w:cs="Angsana New" w:hint="cs"/>
                <w:sz w:val="32"/>
                <w:szCs w:val="32"/>
                <w:cs/>
              </w:rPr>
              <w:t>22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ธ.ค.66 นาย</w:t>
            </w:r>
            <w:r w:rsidR="008C0EE9">
              <w:rPr>
                <w:rFonts w:ascii="Angsana New" w:hAnsi="Angsana New" w:cs="Angsana New" w:hint="cs"/>
                <w:sz w:val="32"/>
                <w:szCs w:val="32"/>
                <w:cs/>
              </w:rPr>
              <w:t>ประสาท รัตนาภรณ์ ป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ระธาน กต.ตร.สภ.ทุ่งสง พร้อมด้วยคณะกรรมการ กต.ตร. ร่วมกับฝ่ายปกครอง กำนัน ผู้ใหญ่บ้าน </w:t>
            </w:r>
            <w:proofErr w:type="spellStart"/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อส</w:t>
            </w:r>
            <w:proofErr w:type="spellEnd"/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ม. และภาคประชาชนในพื้นที่ </w:t>
            </w:r>
            <w:r w:rsidR="008C0EE9">
              <w:rPr>
                <w:rFonts w:ascii="Angsana New" w:hAnsi="Angsana New" w:cs="Angsana New" w:hint="cs"/>
                <w:sz w:val="32"/>
                <w:szCs w:val="32"/>
                <w:cs/>
              </w:rPr>
              <w:t>อ.นาบอน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ร่วม</w:t>
            </w:r>
            <w:r w:rsidR="008C0EE9">
              <w:rPr>
                <w:rFonts w:ascii="Angsana New" w:hAnsi="Angsana New" w:cs="Angsana New" w:hint="cs"/>
                <w:sz w:val="32"/>
                <w:szCs w:val="32"/>
                <w:cs/>
              </w:rPr>
              <w:t>ประชุมป้องกันการเกิดอุบัติเหตุช่วงปีใหม่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ณ </w:t>
            </w:r>
            <w:r w:rsidR="008C0EE9">
              <w:rPr>
                <w:rFonts w:ascii="Angsana New" w:hAnsi="Angsana New" w:cs="Angsana New" w:hint="cs"/>
                <w:sz w:val="32"/>
                <w:szCs w:val="32"/>
                <w:cs/>
              </w:rPr>
              <w:t>ห้องประชุม สภ.นาบอน</w:t>
            </w:r>
          </w:p>
          <w:p w14:paraId="72DE65E2" w14:textId="77777777" w:rsidR="00A20EF0" w:rsidRPr="00A20EF0" w:rsidRDefault="00A20EF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50E6D9CC" w14:textId="77777777" w:rsidR="00A20EF0" w:rsidRDefault="008C0EE9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noProof/>
                <w:sz w:val="32"/>
                <w:szCs w:val="32"/>
              </w:rPr>
            </w:pPr>
            <w:r>
              <w:rPr>
                <w:rFonts w:ascii="Angsana New" w:hAnsi="Angsana New" w:cs="Angsana New"/>
                <w:noProof/>
                <w:sz w:val="32"/>
                <w:szCs w:val="32"/>
              </w:rPr>
              <w:drawing>
                <wp:inline distT="0" distB="0" distL="0" distR="0" wp14:anchorId="6159E456" wp14:editId="56838381">
                  <wp:extent cx="2113280" cy="1585595"/>
                  <wp:effectExtent l="0" t="0" r="1270" b="0"/>
                  <wp:docPr id="382176697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176697" name="รูปภาพ 38217669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58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A93A00" w14:textId="77777777" w:rsidR="008C0EE9" w:rsidRDefault="008C0EE9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noProof/>
                <w:sz w:val="32"/>
                <w:szCs w:val="32"/>
              </w:rPr>
            </w:pPr>
          </w:p>
          <w:p w14:paraId="58F796DF" w14:textId="1F99B881" w:rsidR="008C0EE9" w:rsidRPr="00A20EF0" w:rsidRDefault="008C0EE9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noProof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noProof/>
                <w:sz w:val="32"/>
                <w:szCs w:val="32"/>
              </w:rPr>
              <w:drawing>
                <wp:inline distT="0" distB="0" distL="0" distR="0" wp14:anchorId="6747E907" wp14:editId="157221B3">
                  <wp:extent cx="2113280" cy="1585595"/>
                  <wp:effectExtent l="0" t="0" r="1270" b="0"/>
                  <wp:docPr id="372341229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341229" name="รูปภาพ 37234122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58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</w:tcPr>
          <w:p w14:paraId="2D63C7F3" w14:textId="392700F0" w:rsidR="00A20EF0" w:rsidRPr="00A20EF0" w:rsidRDefault="00035167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งาน</w:t>
            </w:r>
            <w:r w:rsidR="00A20EF0" w:rsidRPr="00A20EF0">
              <w:rPr>
                <w:rFonts w:ascii="Angsana New" w:hAnsi="Angsana New" w:cs="Angsana New"/>
                <w:sz w:val="32"/>
                <w:szCs w:val="32"/>
                <w:cs/>
              </w:rPr>
              <w:t>อำนวยการ</w:t>
            </w:r>
          </w:p>
        </w:tc>
      </w:tr>
    </w:tbl>
    <w:p w14:paraId="0D5D9C9B" w14:textId="77777777" w:rsidR="00A20EF0" w:rsidRPr="00A20EF0" w:rsidRDefault="00A20EF0">
      <w:pPr>
        <w:rPr>
          <w:rFonts w:ascii="Angsana New" w:hAnsi="Angsana New" w:cs="Angsana New"/>
        </w:rPr>
      </w:pPr>
    </w:p>
    <w:p w14:paraId="5B4DA7A5" w14:textId="77777777" w:rsidR="00A20EF0" w:rsidRPr="00A20EF0" w:rsidRDefault="00A20EF0">
      <w:pPr>
        <w:rPr>
          <w:rFonts w:ascii="Angsana New" w:hAnsi="Angsana New" w:cs="Angsana New"/>
        </w:rPr>
      </w:pPr>
    </w:p>
    <w:p w14:paraId="4D254DC4" w14:textId="1267A067" w:rsidR="00A20EF0" w:rsidRDefault="00A20EF0" w:rsidP="00A20EF0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</w:p>
    <w:p w14:paraId="73CE326B" w14:textId="77777777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832D45" w14:textId="43BE3A45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นาบอน</w:t>
      </w:r>
    </w:p>
    <w:p w14:paraId="266C8410" w14:textId="6F6A680E" w:rsidR="008C0EE9" w:rsidRPr="00DA18B7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ประจำเดือน </w:t>
      </w:r>
      <w:r w:rsidR="00A66C97">
        <w:rPr>
          <w:rFonts w:ascii="TH SarabunPSK" w:hAnsi="TH SarabunPSK" w:cs="TH SarabunPSK" w:hint="cs"/>
          <w:b/>
          <w:bCs/>
          <w:sz w:val="36"/>
          <w:szCs w:val="36"/>
          <w:cs/>
        </w:rPr>
        <w:t>มกราคม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A66C97">
        <w:rPr>
          <w:rFonts w:ascii="TH SarabunPSK" w:hAnsi="TH SarabunPSK" w:cs="TH SarabunPSK" w:hint="cs"/>
          <w:b/>
          <w:bCs/>
          <w:sz w:val="36"/>
          <w:szCs w:val="36"/>
          <w:cs/>
        </w:rPr>
        <w:t>๒๕๖๗</w:t>
      </w:r>
      <w:r w:rsidRPr="00574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</w:p>
    <w:tbl>
      <w:tblPr>
        <w:tblW w:w="15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821"/>
        <w:gridCol w:w="1527"/>
        <w:gridCol w:w="4157"/>
        <w:gridCol w:w="3260"/>
        <w:gridCol w:w="1757"/>
      </w:tblGrid>
      <w:tr w:rsidR="008C0EE9" w:rsidRPr="00574469" w14:paraId="317E6FBC" w14:textId="77777777" w:rsidTr="004E6FF9">
        <w:tc>
          <w:tcPr>
            <w:tcW w:w="2093" w:type="dxa"/>
          </w:tcPr>
          <w:p w14:paraId="2C13250B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821" w:type="dxa"/>
          </w:tcPr>
          <w:p w14:paraId="7580D88E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27" w:type="dxa"/>
          </w:tcPr>
          <w:p w14:paraId="6B00BD50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157" w:type="dxa"/>
          </w:tcPr>
          <w:p w14:paraId="166B9E7A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14:paraId="39AB5DE7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757" w:type="dxa"/>
          </w:tcPr>
          <w:p w14:paraId="7E3E2781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8C0EE9" w:rsidRPr="00574469" w14:paraId="1C877961" w14:textId="77777777" w:rsidTr="004E6FF9">
        <w:tc>
          <w:tcPr>
            <w:tcW w:w="2093" w:type="dxa"/>
          </w:tcPr>
          <w:p w14:paraId="5A913A1D" w14:textId="77777777" w:rsidR="008C0EE9" w:rsidRPr="00574469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การสื่อสารและการประชาสัมพันธ์ สร้างการรับรู้และเข้าใจในรูปแบบต่างๆให้ทันต่อสถานการณ์  </w:t>
            </w:r>
          </w:p>
        </w:tc>
        <w:tc>
          <w:tcPr>
            <w:tcW w:w="2821" w:type="dxa"/>
          </w:tcPr>
          <w:p w14:paraId="106F5AEE" w14:textId="77777777" w:rsidR="008C0EE9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เปิดโอกาสให้ประชาชนเสนอความคิดเห็นต่อการดำเนินงานของสถานีตำรวจได้อย่างสะดวกและทันต่อสถานการณ์</w:t>
            </w:r>
          </w:p>
          <w:p w14:paraId="1B00219F" w14:textId="77777777" w:rsidR="008C0EE9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169D56" w14:textId="77777777" w:rsidR="008C0EE9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9EDE82" w14:textId="77777777" w:rsidR="008C0EE9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CAFB37" w14:textId="77777777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 xml:space="preserve">           ตรวจแล้วถูกต้อง</w:t>
            </w:r>
          </w:p>
          <w:p w14:paraId="44144C97" w14:textId="77777777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>พ.ต.อ.</w:t>
            </w:r>
            <w:r>
              <w:t xml:space="preserve">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9026F86" wp14:editId="7D7D38D3">
                  <wp:extent cx="1128063" cy="514350"/>
                  <wp:effectExtent l="38100" t="0" r="15240" b="19050"/>
                  <wp:docPr id="69" name="รูปภาพ 69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9CB0E00" w14:textId="77777777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 xml:space="preserve">         ( </w:t>
            </w:r>
            <w:proofErr w:type="spellStart"/>
            <w:r>
              <w:rPr>
                <w:rFonts w:hint="cs"/>
                <w:cs/>
              </w:rPr>
              <w:t>ภูวศิษฏิ์</w:t>
            </w:r>
            <w:proofErr w:type="spellEnd"/>
            <w:r>
              <w:rPr>
                <w:rFonts w:hint="cs"/>
                <w:cs/>
              </w:rPr>
              <w:t xml:space="preserve">  วังแก้ว )</w:t>
            </w:r>
          </w:p>
          <w:p w14:paraId="5DE50B56" w14:textId="77777777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 xml:space="preserve">           ผกก.สภ.นาบอน</w:t>
            </w:r>
          </w:p>
          <w:p w14:paraId="36F0CD51" w14:textId="77777777" w:rsidR="008C0EE9" w:rsidRPr="00574469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27" w:type="dxa"/>
          </w:tcPr>
          <w:p w14:paraId="4F01658E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4157" w:type="dxa"/>
          </w:tcPr>
          <w:p w14:paraId="03A1DD38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ประชาสัมพันธ์ข้อมูลข่าวสารของตำรวจให้ประชาชนรับทราบ ผ่านสื่อสังคมออนไลน์ เช่น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Line , Facebook , Website                    </w:t>
            </w:r>
          </w:p>
          <w:p w14:paraId="73B05EA5" w14:textId="77777777" w:rsidR="008C0EE9" w:rsidRDefault="008C0EE9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2BCDB6" w14:textId="77777777" w:rsidR="008C0EE9" w:rsidRDefault="008C0EE9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7F9D01" w14:textId="77777777" w:rsidR="008C0EE9" w:rsidRDefault="008C0EE9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B6F9B2" w14:textId="77777777" w:rsidR="008C0EE9" w:rsidRDefault="008C0EE9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95DC55" w14:textId="143E17FB" w:rsidR="008C0EE9" w:rsidRPr="003630F5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469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proofErr w:type="spellStart"/>
            <w:r w:rsidR="00A66C97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ภูวศิษฏิ์</w:t>
            </w:r>
            <w:proofErr w:type="spellEnd"/>
            <w:r w:rsidR="00A66C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วังแก้ว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ผกก</w:t>
            </w:r>
            <w:proofErr w:type="spellEnd"/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สภ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นาบอน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ได้จัดให้มีช่องการการประชาสัมพันธ์ข้อมูลข่าวสารการทำงานของเจ้าหน้าที่ตำรวจ สภ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นาบอน เพื่อให้ประชาชนทั่วไป สามารถเข้าถึงข้อมูลข่าวสาร ผ่านทางช่องทางสื่อสังคมออนไลน์ได้ เช่น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Line , Facebook , Website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เป็นต้น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</w:p>
          <w:p w14:paraId="6F328B55" w14:textId="77777777" w:rsidR="008C0EE9" w:rsidRPr="00DF4441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01182FCC" w14:textId="77777777" w:rsidR="008C0EE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47F9EBFD" wp14:editId="59DF3422">
                  <wp:extent cx="742950" cy="1133475"/>
                  <wp:effectExtent l="0" t="0" r="0" b="9525"/>
                  <wp:docPr id="52" name="รูปภาพ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76623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787" cy="1136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EE5896" w14:textId="77777777" w:rsidR="008C0EE9" w:rsidRDefault="008C0EE9" w:rsidP="004E6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drawing>
                <wp:inline distT="0" distB="0" distL="0" distR="0" wp14:anchorId="62DFD36B" wp14:editId="3FBE8C42">
                  <wp:extent cx="1932940" cy="949960"/>
                  <wp:effectExtent l="0" t="0" r="0" b="2540"/>
                  <wp:docPr id="53" name="รูปภาพ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 (5)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94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C9442B" w14:textId="77777777" w:rsidR="008C0EE9" w:rsidRDefault="008C0EE9" w:rsidP="004E6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0C179865" wp14:editId="003E1B0F">
                  <wp:extent cx="1932940" cy="1085850"/>
                  <wp:effectExtent l="0" t="0" r="0" b="0"/>
                  <wp:docPr id="54" name="รูปภาพ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 (4).1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48E427" w14:textId="77777777" w:rsidR="008C0EE9" w:rsidRPr="00DF4441" w:rsidRDefault="008C0EE9" w:rsidP="004E6F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7" w:type="dxa"/>
          </w:tcPr>
          <w:p w14:paraId="106562AE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อำนวยการ</w:t>
            </w:r>
          </w:p>
        </w:tc>
      </w:tr>
    </w:tbl>
    <w:p w14:paraId="14483700" w14:textId="77777777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172B209" w14:textId="77777777" w:rsidR="008C0EE9" w:rsidRDefault="008C0EE9" w:rsidP="008C0EE9"/>
    <w:p w14:paraId="1824D9DA" w14:textId="77777777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8C64278" w14:textId="77777777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8F0D59D" w14:textId="77777777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A3FCC4A" w14:textId="77777777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61A48D" w14:textId="77777777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นาบอน</w:t>
      </w:r>
    </w:p>
    <w:p w14:paraId="7EF29128" w14:textId="75E6294C" w:rsidR="008C0EE9" w:rsidRPr="00DA18B7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ประจำเดือน </w:t>
      </w:r>
      <w:r w:rsidR="00A66C97">
        <w:rPr>
          <w:rFonts w:ascii="TH SarabunPSK" w:hAnsi="TH SarabunPSK" w:cs="TH SarabunPSK" w:hint="cs"/>
          <w:b/>
          <w:bCs/>
          <w:sz w:val="36"/>
          <w:szCs w:val="36"/>
          <w:cs/>
        </w:rPr>
        <w:t>มกราคม ๒๕๖๗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977"/>
        <w:gridCol w:w="1371"/>
        <w:gridCol w:w="4157"/>
        <w:gridCol w:w="3260"/>
        <w:gridCol w:w="1985"/>
      </w:tblGrid>
      <w:tr w:rsidR="008C0EE9" w:rsidRPr="00574469" w14:paraId="7C7F4960" w14:textId="77777777" w:rsidTr="004E6FF9">
        <w:tc>
          <w:tcPr>
            <w:tcW w:w="2093" w:type="dxa"/>
          </w:tcPr>
          <w:p w14:paraId="3AB7A6DD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977" w:type="dxa"/>
          </w:tcPr>
          <w:p w14:paraId="32894587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371" w:type="dxa"/>
          </w:tcPr>
          <w:p w14:paraId="573D0C55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157" w:type="dxa"/>
          </w:tcPr>
          <w:p w14:paraId="5C0EECDF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14:paraId="43A2189A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985" w:type="dxa"/>
          </w:tcPr>
          <w:p w14:paraId="3C96B3DF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8C0EE9" w:rsidRPr="00574469" w14:paraId="4B9703EC" w14:textId="77777777" w:rsidTr="004E6FF9">
        <w:tc>
          <w:tcPr>
            <w:tcW w:w="2093" w:type="dxa"/>
          </w:tcPr>
          <w:p w14:paraId="3A2EE023" w14:textId="77777777" w:rsidR="008C0EE9" w:rsidRPr="00574469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ดำเนินการตามแนวทางการยกระดับการบริการประชาชนของสถานีตำรวจ   </w:t>
            </w:r>
          </w:p>
        </w:tc>
        <w:tc>
          <w:tcPr>
            <w:tcW w:w="2977" w:type="dxa"/>
          </w:tcPr>
          <w:p w14:paraId="335966B9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ปรับปรุงการให้บริการประชาชนให้มีความหลากหลายได้รับการบริการที่สะดวกรวดเร็ว เป็นธรรมและรับฟังความคิดเห็นของประชาชน</w:t>
            </w:r>
          </w:p>
          <w:p w14:paraId="07C6900B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ลดขั้นตอนการบริการที่ยุ่งยาก</w:t>
            </w:r>
          </w:p>
          <w:p w14:paraId="67909863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ให้บริการเชิงรุก โดยตำรวจเข้าไปพบประชาชนในชุมชน เพื่อรับทราบปัญหาและความต้องการของประชาชน</w:t>
            </w:r>
          </w:p>
          <w:p w14:paraId="3132F61E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ให้บริการด้วยความเสมอภาค เป็นธรรมไม่เลือกปฏิบัติ</w:t>
            </w:r>
          </w:p>
          <w:p w14:paraId="0B18A2CF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เป็นการสร้างความเชื่อมั่นและความพึงพอใจของประชาชนในการให้บริการบนสถานีตำรวจ      (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Front Office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)ในการรับบริการสาธารณะจากเจ้าหน้าที่ตำรวจ</w:t>
            </w:r>
          </w:p>
          <w:p w14:paraId="4B2AA4BB" w14:textId="77777777" w:rsidR="008C0EE9" w:rsidRDefault="008C0EE9" w:rsidP="004E6FF9">
            <w:pPr>
              <w:pStyle w:val="a9"/>
            </w:pPr>
            <w:r>
              <w:rPr>
                <w:rFonts w:hint="cs"/>
                <w:cs/>
              </w:rPr>
              <w:t xml:space="preserve">           ตรวจแล้วถูกต้อง</w:t>
            </w:r>
          </w:p>
          <w:p w14:paraId="3DFE895A" w14:textId="77777777" w:rsidR="008C0EE9" w:rsidRDefault="008C0EE9" w:rsidP="004E6FF9">
            <w:pPr>
              <w:pStyle w:val="a9"/>
            </w:pPr>
            <w:r>
              <w:rPr>
                <w:rFonts w:hint="cs"/>
                <w:cs/>
              </w:rPr>
              <w:t>พ.ต.อ.</w:t>
            </w:r>
            <w:r>
              <w:t xml:space="preserve">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69A0C30C" wp14:editId="576790D4">
                  <wp:extent cx="1128063" cy="514350"/>
                  <wp:effectExtent l="38100" t="0" r="15240" b="19050"/>
                  <wp:docPr id="70" name="รูปภาพ 70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68E81F5A" w14:textId="77777777" w:rsidR="008C0EE9" w:rsidRDefault="008C0EE9" w:rsidP="004E6FF9">
            <w:pPr>
              <w:pStyle w:val="a9"/>
            </w:pPr>
            <w:r>
              <w:rPr>
                <w:rFonts w:hint="cs"/>
                <w:cs/>
              </w:rPr>
              <w:t xml:space="preserve">         ( </w:t>
            </w:r>
            <w:proofErr w:type="spellStart"/>
            <w:r>
              <w:rPr>
                <w:rFonts w:hint="cs"/>
                <w:cs/>
              </w:rPr>
              <w:t>ภูวศิษฏิ์</w:t>
            </w:r>
            <w:proofErr w:type="spellEnd"/>
            <w:r>
              <w:rPr>
                <w:rFonts w:hint="cs"/>
                <w:cs/>
              </w:rPr>
              <w:t xml:space="preserve">  วังแก้ว )</w:t>
            </w:r>
          </w:p>
          <w:p w14:paraId="2C07C1D9" w14:textId="77777777" w:rsidR="008C0EE9" w:rsidRDefault="008C0EE9" w:rsidP="004E6FF9">
            <w:pPr>
              <w:pStyle w:val="a9"/>
            </w:pPr>
            <w:r>
              <w:rPr>
                <w:rFonts w:hint="cs"/>
                <w:cs/>
              </w:rPr>
              <w:t xml:space="preserve">           ผกก.สภ.นาบอน</w:t>
            </w:r>
          </w:p>
          <w:p w14:paraId="40A468DD" w14:textId="77777777" w:rsidR="008C0EE9" w:rsidRPr="00643963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71" w:type="dxa"/>
          </w:tcPr>
          <w:p w14:paraId="7E57C79D" w14:textId="77777777" w:rsidR="008C0EE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ต.ค.66</w:t>
            </w:r>
          </w:p>
          <w:p w14:paraId="0891D05E" w14:textId="77777777" w:rsidR="008C0EE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5CF36337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ก.ย.67</w:t>
            </w:r>
          </w:p>
        </w:tc>
        <w:tc>
          <w:tcPr>
            <w:tcW w:w="4157" w:type="dxa"/>
          </w:tcPr>
          <w:p w14:paraId="0032103F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จัดทำป้ายพันธะสัญญาในการให้บริการ เพื่อให้ประชาชนสามารถทราบขั้นตอน ระยะเวลาการปฏิบัติของเจ้าหน้าที่ผู้ให้บริการ</w:t>
            </w:r>
          </w:p>
          <w:p w14:paraId="1BA5FD82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เพิ่มช่องทางการติดต่อทางสื่อออนไลน์ เช่น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facebook,website</w:t>
            </w:r>
            <w:proofErr w:type="spellEnd"/>
          </w:p>
          <w:p w14:paraId="49FB15AE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เจ้าหน้าที่ตำรวจสายตรวจจราจร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สืบสวน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ปฏิบัติการเชิงรุก ออกตรวจและหยุดพูดคุยกับประชาชน เพื่อถามปัญหาและความต้องการ ตามโครงการ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Stop Walk and Talk</w:t>
            </w:r>
          </w:p>
          <w:p w14:paraId="407B97F1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แจ้งความออนไลน์เพื่อลดขั้นตอนในการเดินทางมาพบ พงส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ที่สถานีตำรวจ</w:t>
            </w:r>
          </w:p>
          <w:p w14:paraId="6080C952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ดำเนินการตามโครงการสุภาพบุรุษจราจร</w:t>
            </w:r>
          </w:p>
          <w:p w14:paraId="47B847A6" w14:textId="77777777" w:rsidR="008C0EE9" w:rsidRDefault="008C0EE9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A184A0" w14:textId="1DD7450B" w:rsidR="008C0EE9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proofErr w:type="spellStart"/>
            <w:r w:rsidR="00A66C97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ภูวศิษฏิ์</w:t>
            </w:r>
            <w:proofErr w:type="spellEnd"/>
            <w:r w:rsidR="00A66C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วังแก้ว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ผกก</w:t>
            </w:r>
            <w:proofErr w:type="spellEnd"/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สภ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นาบอน  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ได้จัดทำป้ายพันธะสัญญาในการบริการประชาชนพร้อมจัดให้มีช่องการทางติดต่อทางสื่อสังคมออนไลน์ เช่น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Line , Facebook , Website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เป็นต้น และเปิดศูนย์แจ้งความออนไลน์เพื่อลดขั้นตอนการมาแจ้งความของประชาชน</w:t>
            </w:r>
          </w:p>
          <w:p w14:paraId="66698F04" w14:textId="77777777" w:rsidR="008C0EE9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A082B0" w14:textId="77777777" w:rsidR="008C0EE9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C28BE6" w14:textId="77777777" w:rsidR="008C0EE9" w:rsidRPr="00EE3403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147E0166" w14:textId="77777777" w:rsidR="008C0EE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B2C0BB4" wp14:editId="23C9C771">
                  <wp:extent cx="1932940" cy="794385"/>
                  <wp:effectExtent l="0" t="0" r="0" b="5715"/>
                  <wp:docPr id="56" name="รูปภาพ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L_8418-1024x421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79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086FDC" w14:textId="77777777" w:rsidR="008C0EE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BB82189" w14:textId="77777777" w:rsidR="008C0EE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0EF505BB" wp14:editId="6CF88779">
                  <wp:extent cx="1932940" cy="1098550"/>
                  <wp:effectExtent l="0" t="0" r="0" b="6350"/>
                  <wp:docPr id="57" name="รูปภาพ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L_8417-1024x582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09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EB8412" w14:textId="77777777" w:rsidR="008C0EE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33697C2" w14:textId="77777777" w:rsidR="008C0EE9" w:rsidRPr="00DF4441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6510518D" wp14:editId="3E1588BB">
                  <wp:extent cx="1932940" cy="1136650"/>
                  <wp:effectExtent l="0" t="0" r="0" b="6350"/>
                  <wp:docPr id="58" name="รูปภาพ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L_8419-1-1024x602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13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0068B291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อำนวยการ</w:t>
            </w:r>
          </w:p>
        </w:tc>
      </w:tr>
    </w:tbl>
    <w:p w14:paraId="7B7E44C2" w14:textId="77777777" w:rsidR="008C0EE9" w:rsidRDefault="008C0EE9" w:rsidP="008C0EE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ECF7CDD" w14:textId="77777777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นาบอน</w:t>
      </w:r>
    </w:p>
    <w:p w14:paraId="18F5DCCA" w14:textId="1168D433" w:rsidR="008C0EE9" w:rsidRPr="00DA18B7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ประจำเดือน </w:t>
      </w:r>
      <w:r w:rsidR="00A66C97">
        <w:rPr>
          <w:rFonts w:ascii="TH SarabunPSK" w:hAnsi="TH SarabunPSK" w:cs="TH SarabunPSK" w:hint="cs"/>
          <w:b/>
          <w:bCs/>
          <w:sz w:val="36"/>
          <w:szCs w:val="36"/>
          <w:cs/>
        </w:rPr>
        <w:t>มกราคม ๒๕๖๗</w:t>
      </w:r>
    </w:p>
    <w:tbl>
      <w:tblPr>
        <w:tblW w:w="15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821"/>
        <w:gridCol w:w="1527"/>
        <w:gridCol w:w="4157"/>
        <w:gridCol w:w="3260"/>
        <w:gridCol w:w="1757"/>
      </w:tblGrid>
      <w:tr w:rsidR="008C0EE9" w:rsidRPr="00574469" w14:paraId="1241A346" w14:textId="77777777" w:rsidTr="004E6FF9">
        <w:tc>
          <w:tcPr>
            <w:tcW w:w="2093" w:type="dxa"/>
          </w:tcPr>
          <w:p w14:paraId="2B23F532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821" w:type="dxa"/>
          </w:tcPr>
          <w:p w14:paraId="1D824167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27" w:type="dxa"/>
          </w:tcPr>
          <w:p w14:paraId="2913D5C6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157" w:type="dxa"/>
          </w:tcPr>
          <w:p w14:paraId="78FCE019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14:paraId="182E10C0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757" w:type="dxa"/>
          </w:tcPr>
          <w:p w14:paraId="3A455E5B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8C0EE9" w:rsidRPr="00574469" w14:paraId="3D6F705E" w14:textId="77777777" w:rsidTr="004E6FF9">
        <w:tc>
          <w:tcPr>
            <w:tcW w:w="2093" w:type="dxa"/>
          </w:tcPr>
          <w:p w14:paraId="7B218294" w14:textId="77777777" w:rsidR="008C0EE9" w:rsidRDefault="008C0EE9" w:rsidP="008C0EE9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เพิ่มช่องทางการสื่อสารและการประชาสัมพันธ์ให้ครอบคลุมกลุ่มเป้าหมาย</w:t>
            </w:r>
          </w:p>
          <w:p w14:paraId="4F9B52EA" w14:textId="77777777" w:rsidR="008C0EE9" w:rsidRPr="00574469" w:rsidRDefault="008C0EE9" w:rsidP="008C0EE9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เผยแพร่ประชาสัมพันธ์ข้อมูลความรู้ข่าวสารของตำรวจให้ประชาชนทราบ   </w:t>
            </w:r>
          </w:p>
        </w:tc>
        <w:tc>
          <w:tcPr>
            <w:tcW w:w="2821" w:type="dxa"/>
          </w:tcPr>
          <w:p w14:paraId="14C8AB42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ประชาสัมพันธ์ข้อมูลข่าวสารของตำรวจให้ประชาชนทราบ ผ่านสื่อสังคมออนไลน์ เช่น ช่องทาง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Facebook , Website   </w:t>
            </w:r>
          </w:p>
          <w:p w14:paraId="715ECB0E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A0CE3F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1531F6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2A737F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9DB3C4" w14:textId="77777777" w:rsidR="008C0EE9" w:rsidRDefault="008C0EE9" w:rsidP="004E6FF9">
            <w:pPr>
              <w:pStyle w:val="a9"/>
            </w:pPr>
            <w:r>
              <w:rPr>
                <w:rFonts w:hint="cs"/>
                <w:cs/>
              </w:rPr>
              <w:t xml:space="preserve">           </w:t>
            </w:r>
          </w:p>
          <w:p w14:paraId="20063DDF" w14:textId="77777777" w:rsidR="008C0EE9" w:rsidRDefault="008C0EE9" w:rsidP="004E6FF9">
            <w:pPr>
              <w:pStyle w:val="a9"/>
            </w:pPr>
          </w:p>
          <w:p w14:paraId="2A805B6C" w14:textId="77777777" w:rsidR="008C0EE9" w:rsidRDefault="008C0EE9" w:rsidP="004E6FF9">
            <w:pPr>
              <w:pStyle w:val="a9"/>
            </w:pPr>
          </w:p>
          <w:p w14:paraId="193FF5AF" w14:textId="77777777" w:rsidR="008C0EE9" w:rsidRDefault="008C0EE9" w:rsidP="004E6FF9">
            <w:pPr>
              <w:pStyle w:val="a9"/>
            </w:pPr>
          </w:p>
          <w:p w14:paraId="45C0FDEF" w14:textId="77777777" w:rsidR="008C0EE9" w:rsidRDefault="008C0EE9" w:rsidP="004E6FF9">
            <w:pPr>
              <w:pStyle w:val="a9"/>
            </w:pPr>
            <w:r>
              <w:rPr>
                <w:rFonts w:hint="cs"/>
                <w:cs/>
              </w:rPr>
              <w:t xml:space="preserve">          ตรวจแล้วถูกต้อง</w:t>
            </w:r>
          </w:p>
          <w:p w14:paraId="17DA9EFB" w14:textId="77777777" w:rsidR="008C0EE9" w:rsidRDefault="008C0EE9" w:rsidP="004E6FF9">
            <w:pPr>
              <w:pStyle w:val="a9"/>
            </w:pPr>
            <w:r>
              <w:rPr>
                <w:rFonts w:hint="cs"/>
                <w:cs/>
              </w:rPr>
              <w:t>พ.ต.อ.</w:t>
            </w:r>
            <w:r>
              <w:t xml:space="preserve">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5B2B4719" wp14:editId="265369C4">
                  <wp:extent cx="1128063" cy="514350"/>
                  <wp:effectExtent l="38100" t="0" r="15240" b="19050"/>
                  <wp:docPr id="71" name="รูปภาพ 71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911BEE7" w14:textId="77777777" w:rsidR="008C0EE9" w:rsidRDefault="008C0EE9" w:rsidP="004E6FF9">
            <w:pPr>
              <w:pStyle w:val="a9"/>
            </w:pPr>
            <w:r>
              <w:rPr>
                <w:rFonts w:hint="cs"/>
                <w:cs/>
              </w:rPr>
              <w:t xml:space="preserve">         ( </w:t>
            </w:r>
            <w:proofErr w:type="spellStart"/>
            <w:r>
              <w:rPr>
                <w:rFonts w:hint="cs"/>
                <w:cs/>
              </w:rPr>
              <w:t>ภูวศิษฏิ์</w:t>
            </w:r>
            <w:proofErr w:type="spellEnd"/>
            <w:r>
              <w:rPr>
                <w:rFonts w:hint="cs"/>
                <w:cs/>
              </w:rPr>
              <w:t xml:space="preserve">  วังแก้ว )</w:t>
            </w:r>
          </w:p>
          <w:p w14:paraId="78D574D6" w14:textId="77777777" w:rsidR="008C0EE9" w:rsidRDefault="008C0EE9" w:rsidP="004E6FF9">
            <w:pPr>
              <w:pStyle w:val="a9"/>
            </w:pPr>
            <w:r>
              <w:rPr>
                <w:rFonts w:hint="cs"/>
                <w:cs/>
              </w:rPr>
              <w:t xml:space="preserve">           ผกก.สภ.นาบอน</w:t>
            </w:r>
          </w:p>
          <w:p w14:paraId="2FF03C8A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4F4B48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07D822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FB550F" w14:textId="77777777" w:rsidR="008C0EE9" w:rsidRPr="00E81B01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</w:p>
        </w:tc>
        <w:tc>
          <w:tcPr>
            <w:tcW w:w="1527" w:type="dxa"/>
          </w:tcPr>
          <w:p w14:paraId="1AFB0FF2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4157" w:type="dxa"/>
          </w:tcPr>
          <w:p w14:paraId="2C9F752E" w14:textId="77777777" w:rsidR="008C0EE9" w:rsidRDefault="008C0EE9" w:rsidP="004E6FF9">
            <w:pPr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ประชาชนรับทราบ ผ่านสื่อสังคมออนไลน์ เช่น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Line , Facebook , Website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โดยได้เข้ามาใช้บริการ เช่น รับแจ้งข้อมูลข่าวสาร สอบถามปัญหาจราจร เป็นต้น </w:t>
            </w:r>
          </w:p>
          <w:p w14:paraId="7C5F3D60" w14:textId="77777777" w:rsidR="008C0EE9" w:rsidRDefault="008C0EE9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C279A4" w14:textId="77777777" w:rsidR="008C0EE9" w:rsidRDefault="008C0EE9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C18CD3" w14:textId="77777777" w:rsidR="008C0EE9" w:rsidRDefault="008C0EE9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446B6B" w14:textId="77777777" w:rsidR="008C0EE9" w:rsidRDefault="008C0EE9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D9CFF3" w14:textId="057FAEC0" w:rsidR="008C0EE9" w:rsidRPr="003630F5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469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proofErr w:type="spellStart"/>
            <w:r w:rsidR="0079424D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ภูวศิษฏิ์</w:t>
            </w:r>
            <w:proofErr w:type="spellEnd"/>
            <w:r w:rsidR="007942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วังแก้ว</w:t>
            </w:r>
            <w:bookmarkStart w:id="1" w:name="_GoBack"/>
            <w:bookmarkEnd w:id="1"/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ผกก</w:t>
            </w:r>
            <w:proofErr w:type="spellEnd"/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สภ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นาบอน  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ได้จัดให้มีช่องการการประชาสัมพันธ์ข้อมูลข่าวสารการทำงานของเจ้าหน้าที่ตำรวจ สภ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นาบอน เพื่อให้ประชาชนทั่วไป สามารถเข้าถึงข้อมูลข่าวสาร ผ่านทางช่องทางสื่อสังคมออนไลน์ได้ เช่น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Line , Facebook , Website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เป็นต้น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</w:p>
          <w:p w14:paraId="310B5C38" w14:textId="77777777" w:rsidR="008C0EE9" w:rsidRPr="00DF4441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1BDD9A00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690D5C51" wp14:editId="409B80A5">
                  <wp:extent cx="1932940" cy="949960"/>
                  <wp:effectExtent l="0" t="0" r="0" b="2540"/>
                  <wp:docPr id="59" name="รูปภาพ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 (5)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94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69BAAF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62B8665" w14:textId="77777777" w:rsidR="008C0EE9" w:rsidRPr="00DF4441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28A2FF07" wp14:editId="101E7528">
                  <wp:extent cx="742950" cy="1406333"/>
                  <wp:effectExtent l="0" t="0" r="0" b="3810"/>
                  <wp:docPr id="60" name="รูปภาพ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76623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208" cy="1406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14:paraId="3ECF9AB9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อำนวยการ</w:t>
            </w:r>
          </w:p>
        </w:tc>
      </w:tr>
    </w:tbl>
    <w:p w14:paraId="773692B9" w14:textId="77777777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3A7B57A" w14:textId="77777777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sectPr w:rsidR="008C0EE9" w:rsidSect="00A07B76">
      <w:pgSz w:w="16839" w:h="11907" w:orient="landscape" w:code="9"/>
      <w:pgMar w:top="426" w:right="720" w:bottom="540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06DFE"/>
    <w:multiLevelType w:val="hybridMultilevel"/>
    <w:tmpl w:val="EAF43654"/>
    <w:lvl w:ilvl="0" w:tplc="9DC2B414">
      <w:start w:val="18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8522A"/>
    <w:multiLevelType w:val="hybridMultilevel"/>
    <w:tmpl w:val="A67EAD6A"/>
    <w:lvl w:ilvl="0" w:tplc="52BECB08">
      <w:numFmt w:val="bullet"/>
      <w:lvlText w:val="-"/>
      <w:lvlJc w:val="left"/>
      <w:pPr>
        <w:ind w:left="428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">
    <w:nsid w:val="345020DB"/>
    <w:multiLevelType w:val="hybridMultilevel"/>
    <w:tmpl w:val="844E4844"/>
    <w:lvl w:ilvl="0" w:tplc="1C02CC8A">
      <w:start w:val="18"/>
      <w:numFmt w:val="bullet"/>
      <w:lvlText w:val="-"/>
      <w:lvlJc w:val="left"/>
      <w:pPr>
        <w:ind w:left="428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6A"/>
    <w:rsid w:val="00035167"/>
    <w:rsid w:val="000F0E84"/>
    <w:rsid w:val="0014505F"/>
    <w:rsid w:val="001E046F"/>
    <w:rsid w:val="001F37E9"/>
    <w:rsid w:val="001F5ECA"/>
    <w:rsid w:val="00210867"/>
    <w:rsid w:val="00243188"/>
    <w:rsid w:val="002B1724"/>
    <w:rsid w:val="0030136E"/>
    <w:rsid w:val="00327277"/>
    <w:rsid w:val="00341D79"/>
    <w:rsid w:val="003C77B5"/>
    <w:rsid w:val="00400D75"/>
    <w:rsid w:val="005307DB"/>
    <w:rsid w:val="005F6AFE"/>
    <w:rsid w:val="006B1806"/>
    <w:rsid w:val="0079424D"/>
    <w:rsid w:val="007C35F3"/>
    <w:rsid w:val="007F52BE"/>
    <w:rsid w:val="00841A5E"/>
    <w:rsid w:val="008803D8"/>
    <w:rsid w:val="008C0EE9"/>
    <w:rsid w:val="008C2854"/>
    <w:rsid w:val="00922794"/>
    <w:rsid w:val="00986A08"/>
    <w:rsid w:val="00990FE7"/>
    <w:rsid w:val="009C1368"/>
    <w:rsid w:val="009D4F00"/>
    <w:rsid w:val="00A07B76"/>
    <w:rsid w:val="00A20EF0"/>
    <w:rsid w:val="00A25038"/>
    <w:rsid w:val="00A66C97"/>
    <w:rsid w:val="00AD7EBF"/>
    <w:rsid w:val="00AF245B"/>
    <w:rsid w:val="00AF5183"/>
    <w:rsid w:val="00B76932"/>
    <w:rsid w:val="00C55A5D"/>
    <w:rsid w:val="00C63D2E"/>
    <w:rsid w:val="00C968B7"/>
    <w:rsid w:val="00D253DC"/>
    <w:rsid w:val="00D3018D"/>
    <w:rsid w:val="00DA276A"/>
    <w:rsid w:val="00E93138"/>
    <w:rsid w:val="00EA232E"/>
    <w:rsid w:val="00FB435E"/>
    <w:rsid w:val="00FC2743"/>
    <w:rsid w:val="00FD7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11F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724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7F52BE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2-5">
    <w:name w:val="Medium List 2 Accent 5"/>
    <w:basedOn w:val="a1"/>
    <w:uiPriority w:val="66"/>
    <w:rsid w:val="007F52BE"/>
    <w:rPr>
      <w:rFonts w:ascii="Cambria" w:eastAsia="Times New Roman" w:hAnsi="Cambria" w:cs="Angsana New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-6">
    <w:name w:val="Medium Shading 2 Accent 6"/>
    <w:basedOn w:val="a1"/>
    <w:uiPriority w:val="64"/>
    <w:rsid w:val="007C35F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4">
    <w:name w:val="Colorful Shading"/>
    <w:basedOn w:val="a1"/>
    <w:uiPriority w:val="71"/>
    <w:rsid w:val="007C35F3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">
    <w:name w:val="Dark List Accent 6"/>
    <w:basedOn w:val="a1"/>
    <w:uiPriority w:val="70"/>
    <w:rsid w:val="007C35F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-4">
    <w:name w:val="Dark List Accent 4"/>
    <w:basedOn w:val="a1"/>
    <w:uiPriority w:val="70"/>
    <w:rsid w:val="007C35F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3">
    <w:name w:val="Dark List Accent 3"/>
    <w:basedOn w:val="a1"/>
    <w:uiPriority w:val="70"/>
    <w:rsid w:val="007C35F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20">
    <w:name w:val="Dark List Accent 2"/>
    <w:basedOn w:val="a1"/>
    <w:uiPriority w:val="70"/>
    <w:rsid w:val="007C35F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1">
    <w:name w:val="Dark List Accent 1"/>
    <w:basedOn w:val="a1"/>
    <w:uiPriority w:val="70"/>
    <w:rsid w:val="007C35F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a5">
    <w:name w:val="Dark List"/>
    <w:basedOn w:val="a1"/>
    <w:uiPriority w:val="70"/>
    <w:rsid w:val="007C35F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3-6">
    <w:name w:val="Medium Grid 3 Accent 6"/>
    <w:basedOn w:val="a1"/>
    <w:uiPriority w:val="69"/>
    <w:rsid w:val="007C35F3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1">
    <w:name w:val="Medium Shading 1"/>
    <w:basedOn w:val="a1"/>
    <w:uiPriority w:val="63"/>
    <w:rsid w:val="007C35F3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paragraph" w:styleId="a9">
    <w:name w:val="No Spacing"/>
    <w:uiPriority w:val="1"/>
    <w:qFormat/>
    <w:rsid w:val="008C0EE9"/>
    <w:rPr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724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7F52BE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2-5">
    <w:name w:val="Medium List 2 Accent 5"/>
    <w:basedOn w:val="a1"/>
    <w:uiPriority w:val="66"/>
    <w:rsid w:val="007F52BE"/>
    <w:rPr>
      <w:rFonts w:ascii="Cambria" w:eastAsia="Times New Roman" w:hAnsi="Cambria" w:cs="Angsana New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-6">
    <w:name w:val="Medium Shading 2 Accent 6"/>
    <w:basedOn w:val="a1"/>
    <w:uiPriority w:val="64"/>
    <w:rsid w:val="007C35F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4">
    <w:name w:val="Colorful Shading"/>
    <w:basedOn w:val="a1"/>
    <w:uiPriority w:val="71"/>
    <w:rsid w:val="007C35F3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">
    <w:name w:val="Dark List Accent 6"/>
    <w:basedOn w:val="a1"/>
    <w:uiPriority w:val="70"/>
    <w:rsid w:val="007C35F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-4">
    <w:name w:val="Dark List Accent 4"/>
    <w:basedOn w:val="a1"/>
    <w:uiPriority w:val="70"/>
    <w:rsid w:val="007C35F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3">
    <w:name w:val="Dark List Accent 3"/>
    <w:basedOn w:val="a1"/>
    <w:uiPriority w:val="70"/>
    <w:rsid w:val="007C35F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20">
    <w:name w:val="Dark List Accent 2"/>
    <w:basedOn w:val="a1"/>
    <w:uiPriority w:val="70"/>
    <w:rsid w:val="007C35F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1">
    <w:name w:val="Dark List Accent 1"/>
    <w:basedOn w:val="a1"/>
    <w:uiPriority w:val="70"/>
    <w:rsid w:val="007C35F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a5">
    <w:name w:val="Dark List"/>
    <w:basedOn w:val="a1"/>
    <w:uiPriority w:val="70"/>
    <w:rsid w:val="007C35F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3-6">
    <w:name w:val="Medium Grid 3 Accent 6"/>
    <w:basedOn w:val="a1"/>
    <w:uiPriority w:val="69"/>
    <w:rsid w:val="007C35F3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1">
    <w:name w:val="Medium Shading 1"/>
    <w:basedOn w:val="a1"/>
    <w:uiPriority w:val="63"/>
    <w:rsid w:val="007C35F3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paragraph" w:styleId="a9">
    <w:name w:val="No Spacing"/>
    <w:uiPriority w:val="1"/>
    <w:qFormat/>
    <w:rsid w:val="008C0EE9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microsoft.com/office/2007/relationships/hdphoto" Target="media/hdphoto1.wdp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Sajja</cp:lastModifiedBy>
  <cp:revision>5</cp:revision>
  <dcterms:created xsi:type="dcterms:W3CDTF">2024-03-08T06:48:00Z</dcterms:created>
  <dcterms:modified xsi:type="dcterms:W3CDTF">2024-04-02T08:35:00Z</dcterms:modified>
</cp:coreProperties>
</file>